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72" w:rsidRDefault="00F54972" w:rsidP="00F54972">
      <w:r>
        <w:t>Dear Sponsor,</w:t>
      </w:r>
    </w:p>
    <w:p w:rsidR="00F54972" w:rsidRDefault="00F54972" w:rsidP="00F54972"/>
    <w:p w:rsidR="00F54972" w:rsidRDefault="00F54972" w:rsidP="00F54972">
      <w:r>
        <w:t xml:space="preserve">Thank you for your continued support of the Northeast Intercollegiate Dairy Challenge.  We’re in the final weeks of planning for the annual Northeast Dairy Challenge being held in </w:t>
      </w:r>
      <w:r>
        <w:br/>
      </w:r>
      <w:r w:rsidR="00322112">
        <w:t>Fairlee, VT</w:t>
      </w:r>
      <w:r w:rsidR="009D73F9">
        <w:t xml:space="preserve"> from </w:t>
      </w:r>
      <w:r w:rsidR="00322112">
        <w:t>November 8</w:t>
      </w:r>
      <w:r w:rsidR="00322112" w:rsidRPr="00322112">
        <w:rPr>
          <w:vertAlign w:val="superscript"/>
        </w:rPr>
        <w:t>th</w:t>
      </w:r>
      <w:r w:rsidR="00322112">
        <w:rPr>
          <w:vertAlign w:val="superscript"/>
        </w:rPr>
        <w:t xml:space="preserve"> </w:t>
      </w:r>
      <w:r w:rsidR="00322112">
        <w:t>-10</w:t>
      </w:r>
      <w:r w:rsidR="00322112" w:rsidRPr="00322112">
        <w:rPr>
          <w:vertAlign w:val="superscript"/>
        </w:rPr>
        <w:t>th</w:t>
      </w:r>
      <w:r w:rsidR="009D73F9">
        <w:t>, 201</w:t>
      </w:r>
      <w:r w:rsidR="00322112">
        <w:t>8</w:t>
      </w:r>
      <w:r>
        <w:t xml:space="preserve">.    We rely on our volunteers each year to make this event a success and we hope that you and your colleagues will be able to help out in </w:t>
      </w:r>
      <w:r w:rsidR="00322112">
        <w:t>Vermont</w:t>
      </w:r>
      <w:r>
        <w:t xml:space="preserve">.  </w:t>
      </w:r>
      <w:r>
        <w:rPr>
          <w:b/>
        </w:rPr>
        <w:t>Please feel free to forward a copy of this email to others who may be interested in supporting the Dairy Challenge</w:t>
      </w:r>
      <w:r>
        <w:t>.    Outlined below is the information you’ll need if you are planning to attend.</w:t>
      </w:r>
    </w:p>
    <w:p w:rsidR="00F54972" w:rsidRDefault="00F54972" w:rsidP="00F54972"/>
    <w:p w:rsidR="00F54972" w:rsidRDefault="00F54972" w:rsidP="00F54972">
      <w:pPr>
        <w:rPr>
          <w:b/>
          <w:i/>
          <w:u w:val="single"/>
        </w:rPr>
      </w:pPr>
      <w:r>
        <w:rPr>
          <w:b/>
          <w:i/>
          <w:u w:val="single"/>
        </w:rPr>
        <w:t>Hotel Reservations</w:t>
      </w:r>
    </w:p>
    <w:p w:rsidR="00F54972" w:rsidRDefault="00F54972" w:rsidP="00F54972">
      <w:pPr>
        <w:rPr>
          <w:b/>
          <w:i/>
          <w:u w:val="single"/>
        </w:rPr>
      </w:pPr>
    </w:p>
    <w:p w:rsidR="00F54972" w:rsidRDefault="00F54972" w:rsidP="00F54972">
      <w:pPr>
        <w:rPr>
          <w:b/>
        </w:rPr>
      </w:pPr>
      <w:r>
        <w:t xml:space="preserve">You will need to make your own reservations at </w:t>
      </w:r>
      <w:r w:rsidR="00E32665">
        <w:t xml:space="preserve">the </w:t>
      </w:r>
      <w:r w:rsidR="00322112">
        <w:rPr>
          <w:b/>
        </w:rPr>
        <w:t>Lake Morey Resort</w:t>
      </w:r>
      <w:r w:rsidR="00E32665">
        <w:rPr>
          <w:b/>
        </w:rPr>
        <w:t xml:space="preserve">, </w:t>
      </w:r>
      <w:r w:rsidR="00322112">
        <w:t>82 Clubhouse Rd, Fairlee, VT</w:t>
      </w:r>
      <w:r w:rsidRPr="00E32665">
        <w:t>.</w:t>
      </w:r>
      <w:r w:rsidR="00322112">
        <w:rPr>
          <w:b/>
        </w:rPr>
        <w:t xml:space="preserve"> </w:t>
      </w:r>
      <w:r w:rsidR="00E32665">
        <w:t xml:space="preserve">The </w:t>
      </w:r>
      <w:r w:rsidR="00322112">
        <w:t xml:space="preserve">Lake Morey Resort </w:t>
      </w:r>
      <w:r>
        <w:t>has a block of rooms available</w:t>
      </w:r>
      <w:r w:rsidR="00E32665">
        <w:t xml:space="preserve"> </w:t>
      </w:r>
      <w:r w:rsidR="00E32665" w:rsidRPr="009426DD">
        <w:t>at $1</w:t>
      </w:r>
      <w:r w:rsidR="009426DD" w:rsidRPr="009426DD">
        <w:t>19</w:t>
      </w:r>
      <w:r w:rsidR="00E32665" w:rsidRPr="009426DD">
        <w:t>/night</w:t>
      </w:r>
      <w:r w:rsidRPr="009426DD">
        <w:t xml:space="preserve"> if you</w:t>
      </w:r>
      <w:r w:rsidR="003B0393" w:rsidRPr="009426DD">
        <w:t xml:space="preserve"> say that you are with the Northeast Regional Dairy Challenge and</w:t>
      </w:r>
      <w:r w:rsidRPr="009426DD">
        <w:t xml:space="preserve"> reserve your room </w:t>
      </w:r>
      <w:r w:rsidR="00E32665" w:rsidRPr="009426DD">
        <w:rPr>
          <w:b/>
        </w:rPr>
        <w:t>by 10/</w:t>
      </w:r>
      <w:r w:rsidR="009426DD" w:rsidRPr="009426DD">
        <w:rPr>
          <w:b/>
        </w:rPr>
        <w:t>08</w:t>
      </w:r>
      <w:r w:rsidR="00E32665" w:rsidRPr="009426DD">
        <w:rPr>
          <w:b/>
        </w:rPr>
        <w:t>/1</w:t>
      </w:r>
      <w:r w:rsidR="009426DD" w:rsidRPr="009426DD">
        <w:rPr>
          <w:b/>
        </w:rPr>
        <w:t>8</w:t>
      </w:r>
      <w:r>
        <w:rPr>
          <w:b/>
        </w:rPr>
        <w:t xml:space="preserve">.    </w:t>
      </w:r>
      <w:r>
        <w:t xml:space="preserve"> Please call </w:t>
      </w:r>
      <w:r>
        <w:rPr>
          <w:b/>
        </w:rPr>
        <w:t xml:space="preserve">today </w:t>
      </w:r>
      <w:r>
        <w:t xml:space="preserve">to reserve your room:  </w:t>
      </w:r>
      <w:r w:rsidR="00E32665">
        <w:rPr>
          <w:b/>
        </w:rPr>
        <w:t>1-</w:t>
      </w:r>
      <w:r w:rsidR="00322112">
        <w:rPr>
          <w:b/>
        </w:rPr>
        <w:t>802-333-4311</w:t>
      </w:r>
      <w:r>
        <w:rPr>
          <w:b/>
        </w:rPr>
        <w:t>.</w:t>
      </w:r>
    </w:p>
    <w:p w:rsidR="00F54972" w:rsidRDefault="00F54972" w:rsidP="00F54972">
      <w:pPr>
        <w:rPr>
          <w:b/>
        </w:rPr>
      </w:pPr>
    </w:p>
    <w:p w:rsidR="00F54972" w:rsidRDefault="00F54972" w:rsidP="00F54972">
      <w:pPr>
        <w:rPr>
          <w:b/>
          <w:i/>
          <w:u w:val="single"/>
        </w:rPr>
      </w:pPr>
      <w:r>
        <w:rPr>
          <w:b/>
          <w:i/>
          <w:u w:val="single"/>
        </w:rPr>
        <w:t>Meals</w:t>
      </w:r>
    </w:p>
    <w:p w:rsidR="00F54972" w:rsidRDefault="00F54972" w:rsidP="00F54972">
      <w:pPr>
        <w:rPr>
          <w:b/>
          <w:i/>
          <w:u w:val="single"/>
        </w:rPr>
      </w:pPr>
    </w:p>
    <w:p w:rsidR="00F54972" w:rsidRDefault="00F54972" w:rsidP="00F54972">
      <w:r>
        <w:t>We encourage our sponsors to join students during meals on</w:t>
      </w:r>
      <w:r w:rsidR="00322112">
        <w:t xml:space="preserve"> </w:t>
      </w:r>
      <w:r w:rsidR="00322112" w:rsidRPr="00322112">
        <w:rPr>
          <w:b/>
        </w:rPr>
        <w:t>Thursday,</w:t>
      </w:r>
      <w:r w:rsidRPr="00322112">
        <w:rPr>
          <w:b/>
        </w:rPr>
        <w:t xml:space="preserve"> Friday</w:t>
      </w:r>
      <w:r w:rsidR="00322112" w:rsidRPr="00322112">
        <w:rPr>
          <w:b/>
        </w:rPr>
        <w:t>,</w:t>
      </w:r>
      <w:r w:rsidRPr="00322112">
        <w:rPr>
          <w:b/>
        </w:rPr>
        <w:t xml:space="preserve"> and Saturday</w:t>
      </w:r>
      <w:r>
        <w:t xml:space="preserve">.    To partially defray the cost for sponsors’ meals, we ask that you pay </w:t>
      </w:r>
      <w:r>
        <w:rPr>
          <w:b/>
        </w:rPr>
        <w:t>$5/meal at Dairy Challenge Central</w:t>
      </w:r>
      <w:r>
        <w:t xml:space="preserve"> when you arrive at the event.   </w:t>
      </w:r>
    </w:p>
    <w:p w:rsidR="00F54972" w:rsidRDefault="00F54972" w:rsidP="00F54972"/>
    <w:p w:rsidR="00E32665" w:rsidRDefault="00E32665" w:rsidP="00F54972">
      <w:pPr>
        <w:rPr>
          <w:b/>
          <w:i/>
          <w:u w:val="single"/>
        </w:rPr>
      </w:pPr>
      <w:r w:rsidRPr="006F610F">
        <w:rPr>
          <w:b/>
          <w:i/>
          <w:u w:val="single"/>
        </w:rPr>
        <w:t xml:space="preserve">Friday Night </w:t>
      </w:r>
      <w:r w:rsidR="006F610F" w:rsidRPr="006F610F">
        <w:rPr>
          <w:b/>
          <w:i/>
          <w:u w:val="single"/>
        </w:rPr>
        <w:t>Ice</w:t>
      </w:r>
      <w:r w:rsidR="006F610F">
        <w:rPr>
          <w:b/>
          <w:i/>
          <w:u w:val="single"/>
        </w:rPr>
        <w:t xml:space="preserve"> Cream Social</w:t>
      </w:r>
      <w:r>
        <w:rPr>
          <w:b/>
          <w:i/>
          <w:u w:val="single"/>
        </w:rPr>
        <w:t xml:space="preserve"> </w:t>
      </w:r>
    </w:p>
    <w:p w:rsidR="000272F3" w:rsidRDefault="000272F3" w:rsidP="00F54972"/>
    <w:p w:rsidR="00AD4AE0" w:rsidRDefault="00AD4AE0" w:rsidP="00AD4AE0">
      <w:r>
        <w:t>On Friday night we will be holding an ice cream social after dinner and our alumni &amp; producer panels, which begins at 7 PM. The ice cream social is designed to interact with students at the event and discuss internship and/or job openings along with just simply talking about your company. We encourage you to email job openings ahead of time so that students know what positions are available. More information will be sent out regarding the ice cream social event by Barry Putnam as the event draws closer.</w:t>
      </w:r>
    </w:p>
    <w:p w:rsidR="00E32665" w:rsidRDefault="00E32665" w:rsidP="00F54972"/>
    <w:p w:rsidR="00E32665" w:rsidRDefault="00E32665" w:rsidP="00F54972">
      <w:pPr>
        <w:rPr>
          <w:b/>
          <w:i/>
          <w:u w:val="single"/>
        </w:rPr>
      </w:pPr>
    </w:p>
    <w:p w:rsidR="00F54972" w:rsidRDefault="00F54972" w:rsidP="00F54972">
      <w:pPr>
        <w:rPr>
          <w:b/>
          <w:i/>
          <w:u w:val="single"/>
        </w:rPr>
      </w:pPr>
      <w:r>
        <w:rPr>
          <w:b/>
          <w:i/>
          <w:u w:val="single"/>
        </w:rPr>
        <w:t xml:space="preserve">Career Fair </w:t>
      </w:r>
    </w:p>
    <w:p w:rsidR="00F54972" w:rsidRDefault="00F54972" w:rsidP="00F54972">
      <w:pPr>
        <w:rPr>
          <w:b/>
          <w:i/>
          <w:u w:val="single"/>
        </w:rPr>
      </w:pPr>
    </w:p>
    <w:p w:rsidR="00F54972" w:rsidRDefault="00F54972" w:rsidP="00F54972">
      <w:r>
        <w:t xml:space="preserve">The Dairy Challenge offers sponsors who donate at least $1,000 the opportunity to participate in our Career Fair on Saturday.     Come recruit the top dairy students in the Northeast for a career in your organization!   An eight foot display area will be available on a first come first serve basis.   Please contact </w:t>
      </w:r>
      <w:r w:rsidR="009D73F9">
        <w:t xml:space="preserve">Barry Putnam at </w:t>
      </w:r>
      <w:hyperlink r:id="rId5" w:history="1">
        <w:r w:rsidR="009D73F9" w:rsidRPr="009A2670">
          <w:rPr>
            <w:rStyle w:val="Hyperlink"/>
          </w:rPr>
          <w:t>barry.putnam@farmcrediteast.com</w:t>
        </w:r>
      </w:hyperlink>
      <w:r w:rsidR="009D73F9">
        <w:t xml:space="preserve"> </w:t>
      </w:r>
      <w:r w:rsidRPr="003B0393">
        <w:t>to</w:t>
      </w:r>
      <w:r>
        <w:t xml:space="preserve"> reserve your spot. </w:t>
      </w:r>
      <w:r w:rsidR="003B0393">
        <w:t xml:space="preserve"> Your display should</w:t>
      </w:r>
      <w:r>
        <w:t xml:space="preserve"> </w:t>
      </w:r>
      <w:r w:rsidR="009D73F9">
        <w:t xml:space="preserve">be set up by </w:t>
      </w:r>
      <w:r w:rsidR="00E32665">
        <w:t xml:space="preserve">1:30PM </w:t>
      </w:r>
      <w:r w:rsidR="009D73F9">
        <w:t>on Friday</w:t>
      </w:r>
      <w:r w:rsidR="003B0393">
        <w:t>.</w:t>
      </w:r>
      <w:r>
        <w:t xml:space="preserve">      </w:t>
      </w:r>
    </w:p>
    <w:p w:rsidR="00F54972" w:rsidRDefault="00F54972" w:rsidP="00F54972"/>
    <w:p w:rsidR="00F54972" w:rsidRDefault="00F54972" w:rsidP="00F54972">
      <w:r>
        <w:rPr>
          <w:b/>
          <w:i/>
          <w:u w:val="single"/>
        </w:rPr>
        <w:t>Volunteer Opportunities</w:t>
      </w:r>
    </w:p>
    <w:p w:rsidR="00E32665" w:rsidRDefault="00E32665" w:rsidP="00F54972"/>
    <w:p w:rsidR="00F54972" w:rsidRDefault="00F54972" w:rsidP="00F54972">
      <w:r w:rsidRPr="003B0393">
        <w:t>Kathy Hanehan</w:t>
      </w:r>
      <w:r>
        <w:t xml:space="preserve"> will be coordinating our volunteers this year and we're using </w:t>
      </w:r>
      <w:r w:rsidRPr="003B0393">
        <w:t>VolunteerSpot (the leading online Sign-up and reminder tool) to organize our upcoming</w:t>
      </w:r>
      <w:r>
        <w:t xml:space="preserve"> Volunteer Sign-ups.</w:t>
      </w:r>
    </w:p>
    <w:p w:rsidR="00322112" w:rsidRDefault="00322112" w:rsidP="00F54972"/>
    <w:p w:rsidR="00322112" w:rsidRDefault="00322112" w:rsidP="00322112">
      <w:r w:rsidRPr="00322112">
        <w:lastRenderedPageBreak/>
        <w:t>Here's how it works in 3 easy steps:</w:t>
      </w:r>
    </w:p>
    <w:p w:rsidR="00322112" w:rsidRPr="00322112" w:rsidRDefault="00322112" w:rsidP="00322112"/>
    <w:p w:rsidR="00322112" w:rsidRDefault="00322112" w:rsidP="00322112">
      <w:pPr>
        <w:pStyle w:val="ListParagraph"/>
        <w:numPr>
          <w:ilvl w:val="0"/>
          <w:numId w:val="3"/>
        </w:numPr>
      </w:pPr>
      <w:r w:rsidRPr="00322112">
        <w:t xml:space="preserve">Click this link to see our SignUp on SignUp.com: </w:t>
      </w:r>
      <w:hyperlink r:id="rId6" w:history="1">
        <w:r w:rsidRPr="00322112">
          <w:rPr>
            <w:rStyle w:val="Hyperlink"/>
          </w:rPr>
          <w:t>http://signup.com/go/ZEQimRS</w:t>
        </w:r>
      </w:hyperlink>
    </w:p>
    <w:p w:rsidR="00322112" w:rsidRPr="00322112" w:rsidRDefault="00322112" w:rsidP="00322112">
      <w:pPr>
        <w:ind w:left="360"/>
      </w:pPr>
    </w:p>
    <w:p w:rsidR="00322112" w:rsidRDefault="00322112" w:rsidP="00322112">
      <w:pPr>
        <w:pStyle w:val="ListParagraph"/>
        <w:numPr>
          <w:ilvl w:val="0"/>
          <w:numId w:val="3"/>
        </w:numPr>
      </w:pPr>
      <w:r w:rsidRPr="00322112">
        <w:t>Review the options listed and choose the spot(s) you like.</w:t>
      </w:r>
    </w:p>
    <w:p w:rsidR="00322112" w:rsidRDefault="00322112" w:rsidP="00322112">
      <w:pPr>
        <w:pStyle w:val="ListParagraph"/>
      </w:pPr>
    </w:p>
    <w:p w:rsidR="00322112" w:rsidRPr="00322112" w:rsidRDefault="00322112" w:rsidP="00322112">
      <w:pPr>
        <w:pStyle w:val="ListParagraph"/>
      </w:pPr>
    </w:p>
    <w:p w:rsidR="00322112" w:rsidRDefault="00322112" w:rsidP="00322112">
      <w:pPr>
        <w:pStyle w:val="ListParagraph"/>
        <w:numPr>
          <w:ilvl w:val="0"/>
          <w:numId w:val="3"/>
        </w:numPr>
      </w:pPr>
      <w:r w:rsidRPr="00322112">
        <w:t>Sign up! It's Easy - you will NOT need to register an account or keep a password on SignUp.com.</w:t>
      </w:r>
    </w:p>
    <w:p w:rsidR="00322112" w:rsidRPr="00322112" w:rsidRDefault="00322112" w:rsidP="00322112">
      <w:pPr>
        <w:pStyle w:val="ListParagraph"/>
      </w:pPr>
    </w:p>
    <w:p w:rsidR="00322112" w:rsidRPr="00322112" w:rsidRDefault="00322112" w:rsidP="00322112">
      <w:r w:rsidRPr="00322112">
        <w:t>Note: SignUp.com does not share your email address with anyone. If you prefer not to use your email address, please contact me and I can sign you up manually.</w:t>
      </w:r>
    </w:p>
    <w:p w:rsidR="00322112" w:rsidRDefault="00322112" w:rsidP="00F54972"/>
    <w:p w:rsidR="00F54972" w:rsidRDefault="00F54972" w:rsidP="00F54972"/>
    <w:p w:rsidR="00F54972" w:rsidRDefault="00322112" w:rsidP="00F54972">
      <w:pPr>
        <w:rPr>
          <w:b/>
        </w:rPr>
      </w:pPr>
      <w:r>
        <w:rPr>
          <w:b/>
        </w:rPr>
        <w:t>Pl</w:t>
      </w:r>
      <w:r w:rsidR="00F54972">
        <w:rPr>
          <w:b/>
        </w:rPr>
        <w:t>ease forward this link</w:t>
      </w:r>
      <w:r w:rsidR="00E32665">
        <w:rPr>
          <w:b/>
        </w:rPr>
        <w:t xml:space="preserve"> to others in your organization </w:t>
      </w:r>
      <w:r w:rsidR="00F54972">
        <w:rPr>
          <w:b/>
        </w:rPr>
        <w:t xml:space="preserve">who are planning to volunteer.   </w:t>
      </w:r>
    </w:p>
    <w:p w:rsidR="00F54972" w:rsidRDefault="00F54972" w:rsidP="00F54972"/>
    <w:p w:rsidR="00F54972" w:rsidRDefault="00F54972" w:rsidP="00F54972">
      <w:pPr>
        <w:rPr>
          <w:b/>
          <w:i/>
          <w:u w:val="single"/>
        </w:rPr>
      </w:pPr>
      <w:r>
        <w:rPr>
          <w:b/>
          <w:i/>
          <w:u w:val="single"/>
        </w:rPr>
        <w:t>Schedule of Events</w:t>
      </w:r>
    </w:p>
    <w:p w:rsidR="00F54972" w:rsidRDefault="00F54972" w:rsidP="00F54972"/>
    <w:p w:rsidR="00F54972" w:rsidRDefault="00F54972" w:rsidP="00F54972">
      <w:r>
        <w:t xml:space="preserve">Attached is the schedule for the event.   </w:t>
      </w:r>
      <w:r w:rsidR="00CC23D0">
        <w:t xml:space="preserve">Note that we have changed the timing of this year’s event, with presentations beginning on Friday afternoon.  The event will conclude at noon on Saturday.   </w:t>
      </w:r>
      <w:r>
        <w:t xml:space="preserve">We ask </w:t>
      </w:r>
      <w:r>
        <w:rPr>
          <w:b/>
        </w:rPr>
        <w:t xml:space="preserve">all sponsors/volunteers to stop by Dairy Challenge Central </w:t>
      </w:r>
      <w:r>
        <w:t xml:space="preserve">so you can collect your name tag and we can let you know of any changes to the schedule or your assignments.  </w:t>
      </w:r>
    </w:p>
    <w:p w:rsidR="00F54972" w:rsidRDefault="00F54972" w:rsidP="00F54972"/>
    <w:p w:rsidR="00F54972" w:rsidRDefault="00F54972" w:rsidP="00F54972">
      <w:pPr>
        <w:rPr>
          <w:b/>
          <w:i/>
          <w:u w:val="single"/>
        </w:rPr>
      </w:pPr>
      <w:r>
        <w:rPr>
          <w:b/>
          <w:i/>
          <w:u w:val="single"/>
        </w:rPr>
        <w:t>Sponsorship</w:t>
      </w:r>
    </w:p>
    <w:p w:rsidR="00F54972" w:rsidRDefault="00F54972" w:rsidP="00F54972">
      <w:pPr>
        <w:rPr>
          <w:b/>
          <w:i/>
          <w:u w:val="single"/>
        </w:rPr>
      </w:pPr>
    </w:p>
    <w:p w:rsidR="00F54972" w:rsidRDefault="00F54972" w:rsidP="00F54972">
      <w:r>
        <w:t>If you have not yet sent in a check for sponsorship, ple</w:t>
      </w:r>
      <w:r w:rsidR="003B0393">
        <w:t xml:space="preserve">ase do so by </w:t>
      </w:r>
      <w:r w:rsidR="009426DD" w:rsidRPr="009426DD">
        <w:t>October 31</w:t>
      </w:r>
      <w:r w:rsidR="009D73F9" w:rsidRPr="009426DD">
        <w:t>, 201</w:t>
      </w:r>
      <w:r w:rsidR="00322112" w:rsidRPr="009426DD">
        <w:t>8</w:t>
      </w:r>
      <w:r>
        <w:t xml:space="preserve"> so that you are recognized throughout the event.   </w:t>
      </w:r>
      <w:r w:rsidR="003844FA">
        <w:t xml:space="preserve">You may donate using a credit card on line at: </w:t>
      </w:r>
      <w:hyperlink r:id="rId7" w:history="1">
        <w:r w:rsidR="003844FA" w:rsidRPr="00B93CDF">
          <w:rPr>
            <w:rStyle w:val="Hyperlink"/>
          </w:rPr>
          <w:t>www.dairychallenge.org/sponsors.php</w:t>
        </w:r>
      </w:hyperlink>
    </w:p>
    <w:p w:rsidR="003844FA" w:rsidRDefault="003844FA" w:rsidP="00F54972"/>
    <w:p w:rsidR="003844FA" w:rsidRDefault="003844FA" w:rsidP="00F54972"/>
    <w:p w:rsidR="00F54972" w:rsidRDefault="00F54972" w:rsidP="00F54972">
      <w:r>
        <w:t xml:space="preserve">Many thanks once again for your support.   I </w:t>
      </w:r>
      <w:r w:rsidR="009D73F9">
        <w:t xml:space="preserve">hope to see you in </w:t>
      </w:r>
      <w:r w:rsidR="00322112">
        <w:t>Fairlee, VT</w:t>
      </w:r>
      <w:r>
        <w:t>!</w:t>
      </w:r>
    </w:p>
    <w:p w:rsidR="00F54972" w:rsidRDefault="00F54972" w:rsidP="00F54972"/>
    <w:p w:rsidR="00F54972" w:rsidRDefault="00BB32D7" w:rsidP="00F54972">
      <w:r>
        <w:t>Kelsey Neckers</w:t>
      </w:r>
    </w:p>
    <w:p w:rsidR="00F54972" w:rsidRDefault="00F54972" w:rsidP="00F54972"/>
    <w:p w:rsidR="00405B1C" w:rsidRDefault="00405B1C" w:rsidP="00F54972">
      <w:bookmarkStart w:id="0" w:name="_GoBack"/>
      <w:bookmarkEnd w:id="0"/>
    </w:p>
    <w:sectPr w:rsidR="0040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8B2"/>
    <w:multiLevelType w:val="hybridMultilevel"/>
    <w:tmpl w:val="6B922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1333A"/>
    <w:multiLevelType w:val="hybridMultilevel"/>
    <w:tmpl w:val="53C886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990294"/>
    <w:multiLevelType w:val="hybridMultilevel"/>
    <w:tmpl w:val="60CAB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72"/>
    <w:rsid w:val="000272F3"/>
    <w:rsid w:val="001502C4"/>
    <w:rsid w:val="00322112"/>
    <w:rsid w:val="003844FA"/>
    <w:rsid w:val="003B0393"/>
    <w:rsid w:val="00405B1C"/>
    <w:rsid w:val="006F610F"/>
    <w:rsid w:val="008479C9"/>
    <w:rsid w:val="009426DD"/>
    <w:rsid w:val="009D73F9"/>
    <w:rsid w:val="00AD4AE0"/>
    <w:rsid w:val="00AD4C5B"/>
    <w:rsid w:val="00BB32D7"/>
    <w:rsid w:val="00BE20B5"/>
    <w:rsid w:val="00CC23D0"/>
    <w:rsid w:val="00E32665"/>
    <w:rsid w:val="00F5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9A6B"/>
  <w15:docId w15:val="{F8959A08-3675-488E-89A4-ECC0536E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972"/>
    <w:rPr>
      <w:rFonts w:ascii="Times New Roman" w:hAnsi="Times New Roman" w:cs="Times New Roman" w:hint="default"/>
      <w:color w:val="000000"/>
      <w:u w:val="single"/>
    </w:rPr>
  </w:style>
  <w:style w:type="paragraph" w:styleId="ListParagraph">
    <w:name w:val="List Paragraph"/>
    <w:basedOn w:val="Normal"/>
    <w:uiPriority w:val="34"/>
    <w:qFormat/>
    <w:rsid w:val="003B0393"/>
    <w:pPr>
      <w:ind w:left="720"/>
      <w:contextualSpacing/>
    </w:pPr>
  </w:style>
  <w:style w:type="character" w:styleId="FollowedHyperlink">
    <w:name w:val="FollowedHyperlink"/>
    <w:basedOn w:val="DefaultParagraphFont"/>
    <w:uiPriority w:val="99"/>
    <w:semiHidden/>
    <w:unhideWhenUsed/>
    <w:rsid w:val="00E32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6132">
      <w:bodyDiv w:val="1"/>
      <w:marLeft w:val="0"/>
      <w:marRight w:val="0"/>
      <w:marTop w:val="0"/>
      <w:marBottom w:val="0"/>
      <w:divBdr>
        <w:top w:val="none" w:sz="0" w:space="0" w:color="auto"/>
        <w:left w:val="none" w:sz="0" w:space="0" w:color="auto"/>
        <w:bottom w:val="none" w:sz="0" w:space="0" w:color="auto"/>
        <w:right w:val="none" w:sz="0" w:space="0" w:color="auto"/>
      </w:divBdr>
    </w:div>
    <w:div w:id="661550027">
      <w:bodyDiv w:val="1"/>
      <w:marLeft w:val="0"/>
      <w:marRight w:val="0"/>
      <w:marTop w:val="0"/>
      <w:marBottom w:val="0"/>
      <w:divBdr>
        <w:top w:val="none" w:sz="0" w:space="0" w:color="auto"/>
        <w:left w:val="none" w:sz="0" w:space="0" w:color="auto"/>
        <w:bottom w:val="none" w:sz="0" w:space="0" w:color="auto"/>
        <w:right w:val="none" w:sz="0" w:space="0" w:color="auto"/>
      </w:divBdr>
    </w:div>
    <w:div w:id="661783304">
      <w:bodyDiv w:val="1"/>
      <w:marLeft w:val="0"/>
      <w:marRight w:val="0"/>
      <w:marTop w:val="0"/>
      <w:marBottom w:val="0"/>
      <w:divBdr>
        <w:top w:val="none" w:sz="0" w:space="0" w:color="auto"/>
        <w:left w:val="none" w:sz="0" w:space="0" w:color="auto"/>
        <w:bottom w:val="none" w:sz="0" w:space="0" w:color="auto"/>
        <w:right w:val="none" w:sz="0" w:space="0" w:color="auto"/>
      </w:divBdr>
    </w:div>
    <w:div w:id="1048185574">
      <w:bodyDiv w:val="1"/>
      <w:marLeft w:val="0"/>
      <w:marRight w:val="0"/>
      <w:marTop w:val="0"/>
      <w:marBottom w:val="0"/>
      <w:divBdr>
        <w:top w:val="none" w:sz="0" w:space="0" w:color="auto"/>
        <w:left w:val="none" w:sz="0" w:space="0" w:color="auto"/>
        <w:bottom w:val="none" w:sz="0" w:space="0" w:color="auto"/>
        <w:right w:val="none" w:sz="0" w:space="0" w:color="auto"/>
      </w:divBdr>
    </w:div>
    <w:div w:id="1857384200">
      <w:bodyDiv w:val="1"/>
      <w:marLeft w:val="0"/>
      <w:marRight w:val="0"/>
      <w:marTop w:val="0"/>
      <w:marBottom w:val="0"/>
      <w:divBdr>
        <w:top w:val="none" w:sz="0" w:space="0" w:color="auto"/>
        <w:left w:val="none" w:sz="0" w:space="0" w:color="auto"/>
        <w:bottom w:val="none" w:sz="0" w:space="0" w:color="auto"/>
        <w:right w:val="none" w:sz="0" w:space="0" w:color="auto"/>
      </w:divBdr>
    </w:div>
    <w:div w:id="21047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rychallenge.org/sponso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3A__signup.com_go_ZEQimRS&amp;d=DwMFAg&amp;c=HdapuuVk9Y9z9xwaghHmXXSo8KSOYaTgxL9Z7DDnJZk&amp;r=6d0jyAKdzwzkqmqhwe42rne72dgDd-Az-I0T_x0xcZBRJKPMlizO15uQ2mjm-pLm&amp;m=cLkBu-N--ilu91lKj-82Fsrudri48z3u2cKgqGuHVJo&amp;s=LrXrkZO4cKFQazAuqkUxk2HS_hOm3SyKzg1W3Yt-xQw&amp;e=" TargetMode="External"/><Relationship Id="rId5" Type="http://schemas.openxmlformats.org/officeDocument/2006/relationships/hyperlink" Target="mailto:barry.putnam@farmcrediteas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Farm Credit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Bitter, Janice P</dc:creator>
  <cp:lastModifiedBy>Neckers, Kelsey</cp:lastModifiedBy>
  <cp:revision>6</cp:revision>
  <dcterms:created xsi:type="dcterms:W3CDTF">2018-09-06T15:17:00Z</dcterms:created>
  <dcterms:modified xsi:type="dcterms:W3CDTF">2018-09-13T11:42:00Z</dcterms:modified>
</cp:coreProperties>
</file>